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650F" w:rsidRDefault="00D7650F">
      <w:r>
        <w:rPr>
          <w:noProof/>
        </w:rPr>
        <w:drawing>
          <wp:anchor distT="0" distB="0" distL="114300" distR="114300" simplePos="0" relativeHeight="251659264" behindDoc="0" locked="0" layoutInCell="1" allowOverlap="1" wp14:anchorId="239A51C8" wp14:editId="72403288">
            <wp:simplePos x="0" y="0"/>
            <wp:positionH relativeFrom="column">
              <wp:posOffset>-44450</wp:posOffset>
            </wp:positionH>
            <wp:positionV relativeFrom="paragraph">
              <wp:posOffset>210185</wp:posOffset>
            </wp:positionV>
            <wp:extent cx="4881880" cy="2085340"/>
            <wp:effectExtent l="0" t="0" r="0" b="0"/>
            <wp:wrapTopAndBottom/>
            <wp:docPr id="1" name="graphics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>
                      <a:lum/>
                      <a:alphaModFix/>
                    </a:blip>
                    <a:srcRect l="7757" t="8044" r="12432" b="13115"/>
                    <a:stretch/>
                  </pic:blipFill>
                  <pic:spPr bwMode="auto">
                    <a:xfrm>
                      <a:off x="0" y="0"/>
                      <a:ext cx="4881880" cy="208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Clock’s Track Group A9 promo on ½ hour</w:t>
      </w:r>
    </w:p>
    <w:p w:rsidR="00D7650F" w:rsidRDefault="00D7650F" w:rsidP="00D7650F">
      <w:pPr>
        <w:pStyle w:val="Standard"/>
      </w:pPr>
      <w:r>
        <w:t>Loading tracks.</w:t>
      </w:r>
    </w:p>
    <w:p w:rsidR="00D7650F" w:rsidRDefault="00D7650F" w:rsidP="00D7650F">
      <w:pPr>
        <w:pStyle w:val="Standard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4C570CD" wp14:editId="15854B28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5569585" cy="2520315"/>
            <wp:effectExtent l="0" t="0" r="0" b="0"/>
            <wp:wrapTopAndBottom/>
            <wp:docPr id="3" name="graphics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lum/>
                      <a:alphaModFix/>
                    </a:blip>
                    <a:srcRect l="7816" t="-719" r="1143" b="10375"/>
                    <a:stretch/>
                  </pic:blipFill>
                  <pic:spPr bwMode="auto">
                    <a:xfrm>
                      <a:off x="0" y="0"/>
                      <a:ext cx="5599991" cy="2534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Manage&gt;I click manage tracks&gt; tracks &gt; Select the Track Group folder I want Tracks to go into,</w:t>
      </w:r>
    </w:p>
    <w:p w:rsidR="00D7650F" w:rsidRDefault="00D7650F" w:rsidP="00D7650F">
      <w:pPr>
        <w:pStyle w:val="Standard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B8F7CC8" wp14:editId="4AB2FF17">
            <wp:simplePos x="0" y="0"/>
            <wp:positionH relativeFrom="margin">
              <wp:posOffset>140335</wp:posOffset>
            </wp:positionH>
            <wp:positionV relativeFrom="paragraph">
              <wp:posOffset>2912110</wp:posOffset>
            </wp:positionV>
            <wp:extent cx="5609590" cy="2727960"/>
            <wp:effectExtent l="0" t="0" r="0" b="0"/>
            <wp:wrapTopAndBottom/>
            <wp:docPr id="2" name="graphics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lum/>
                      <a:alphaModFix/>
                    </a:blip>
                    <a:srcRect l="15429" r="20596"/>
                    <a:stretch/>
                  </pic:blipFill>
                  <pic:spPr bwMode="auto">
                    <a:xfrm>
                      <a:off x="0" y="0"/>
                      <a:ext cx="5609590" cy="2727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Add new&gt;</w:t>
      </w:r>
    </w:p>
    <w:p w:rsidR="00D7650F" w:rsidRDefault="00D7650F"/>
    <w:p w:rsidR="00D7650F" w:rsidRDefault="00D7650F"/>
    <w:p w:rsidR="00D7650F" w:rsidRDefault="00D7650F"/>
    <w:p w:rsidR="00D7650F" w:rsidRDefault="00D7650F"/>
    <w:p w:rsidR="00D7650F" w:rsidRDefault="00D7650F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49C2EBA2" wp14:editId="55D67CD8">
            <wp:simplePos x="0" y="0"/>
            <wp:positionH relativeFrom="margin">
              <wp:align>left</wp:align>
            </wp:positionH>
            <wp:positionV relativeFrom="paragraph">
              <wp:posOffset>2346325</wp:posOffset>
            </wp:positionV>
            <wp:extent cx="5787390" cy="2075815"/>
            <wp:effectExtent l="0" t="0" r="3810" b="635"/>
            <wp:wrapTopAndBottom/>
            <wp:docPr id="5" name="graphics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lum/>
                      <a:alphaModFix/>
                    </a:blip>
                    <a:srcRect l="14219" t="4884" r="17839" b="10099"/>
                    <a:stretch/>
                  </pic:blipFill>
                  <pic:spPr bwMode="auto">
                    <a:xfrm>
                      <a:off x="0" y="0"/>
                      <a:ext cx="5817150" cy="2086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67F5AFC4" wp14:editId="5764E810">
            <wp:simplePos x="0" y="0"/>
            <wp:positionH relativeFrom="margin">
              <wp:align>left</wp:align>
            </wp:positionH>
            <wp:positionV relativeFrom="paragraph">
              <wp:posOffset>283845</wp:posOffset>
            </wp:positionV>
            <wp:extent cx="5935980" cy="1917700"/>
            <wp:effectExtent l="0" t="0" r="7620" b="6350"/>
            <wp:wrapTopAndBottom/>
            <wp:docPr id="4" name="graphics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lum/>
                      <a:alphaModFix/>
                    </a:blip>
                    <a:srcRect l="13408" t="5028" r="20281" b="9955"/>
                    <a:stretch/>
                  </pic:blipFill>
                  <pic:spPr bwMode="auto">
                    <a:xfrm>
                      <a:off x="0" y="0"/>
                      <a:ext cx="5986719" cy="1934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7650F" w:rsidRDefault="00D7650F"/>
    <w:p w:rsidR="00D7650F" w:rsidRDefault="00D7650F">
      <w:r>
        <w:rPr>
          <w:noProof/>
        </w:rPr>
        <w:drawing>
          <wp:anchor distT="0" distB="0" distL="114300" distR="114300" simplePos="0" relativeHeight="251667456" behindDoc="0" locked="0" layoutInCell="1" allowOverlap="1" wp14:anchorId="0D0872DF" wp14:editId="182B90F5">
            <wp:simplePos x="0" y="0"/>
            <wp:positionH relativeFrom="margin">
              <wp:align>left</wp:align>
            </wp:positionH>
            <wp:positionV relativeFrom="paragraph">
              <wp:posOffset>2559291</wp:posOffset>
            </wp:positionV>
            <wp:extent cx="5782945" cy="1739265"/>
            <wp:effectExtent l="0" t="0" r="8255" b="0"/>
            <wp:wrapTopAndBottom/>
            <wp:docPr id="7" name="graphics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lum/>
                      <a:alphaModFix/>
                    </a:blip>
                    <a:srcRect l="7514" t="7181" r="12032" b="12671"/>
                    <a:stretch/>
                  </pic:blipFill>
                  <pic:spPr bwMode="auto">
                    <a:xfrm>
                      <a:off x="0" y="0"/>
                      <a:ext cx="5782945" cy="173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BEF36CD" wp14:editId="33162945">
            <wp:simplePos x="0" y="0"/>
            <wp:positionH relativeFrom="column">
              <wp:posOffset>105564</wp:posOffset>
            </wp:positionH>
            <wp:positionV relativeFrom="paragraph">
              <wp:posOffset>497514</wp:posOffset>
            </wp:positionV>
            <wp:extent cx="5337810" cy="1951990"/>
            <wp:effectExtent l="0" t="0" r="0" b="0"/>
            <wp:wrapTopAndBottom/>
            <wp:docPr id="6" name="graphics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lum/>
                      <a:alphaModFix/>
                    </a:blip>
                    <a:srcRect l="16237" t="5530" r="20919" b="10703"/>
                    <a:stretch/>
                  </pic:blipFill>
                  <pic:spPr bwMode="auto">
                    <a:xfrm>
                      <a:off x="0" y="0"/>
                      <a:ext cx="5337810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this is the page I wonder why you have to reselect the tracks to go to the existing group when you already selec</w:t>
      </w:r>
      <w:bookmarkStart w:id="0" w:name="_GoBack"/>
      <w:bookmarkEnd w:id="0"/>
      <w:r>
        <w:t xml:space="preserve">ted the group at the start before click on add new </w:t>
      </w:r>
    </w:p>
    <w:p w:rsidR="00D7650F" w:rsidRDefault="00D7650F"/>
    <w:p w:rsidR="00D7650F" w:rsidRDefault="00D7650F"/>
    <w:sectPr w:rsidR="00D7650F" w:rsidSect="00D765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50F"/>
    <w:rsid w:val="00D7650F"/>
    <w:rsid w:val="00E01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0CD2D"/>
  <w15:chartTrackingRefBased/>
  <w15:docId w15:val="{01C99553-542B-4D98-98DF-BCB5F034B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rsid w:val="00D7650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50</Words>
  <Characters>289</Characters>
  <Application>Microsoft Office Word</Application>
  <DocSecurity>0</DocSecurity>
  <Lines>2</Lines>
  <Paragraphs>1</Paragraphs>
  <ScaleCrop>false</ScaleCrop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JP</dc:creator>
  <cp:keywords/>
  <dc:description/>
  <cp:lastModifiedBy>JP</cp:lastModifiedBy>
  <cp:revision>1</cp:revision>
  <dcterms:created xsi:type="dcterms:W3CDTF">2022-03-15T16:17:00Z</dcterms:created>
  <dcterms:modified xsi:type="dcterms:W3CDTF">2022-03-15T16:34:00Z</dcterms:modified>
</cp:coreProperties>
</file>